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F3407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F3407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2F3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3407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F3407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860C04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0E06EE">
        <w:rPr>
          <w:sz w:val="24"/>
          <w:szCs w:val="24"/>
        </w:rPr>
        <w:t>Воробьевский</w:t>
      </w:r>
      <w:proofErr w:type="spellEnd"/>
      <w:r w:rsidR="000E06EE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0E06EE" w:rsidRPr="000E06EE">
        <w:rPr>
          <w:sz w:val="24"/>
          <w:szCs w:val="24"/>
        </w:rPr>
        <w:t>Березов</w:t>
      </w:r>
      <w:r w:rsidR="00BC43C9">
        <w:rPr>
          <w:sz w:val="24"/>
          <w:szCs w:val="24"/>
        </w:rPr>
        <w:t>ское сельское поселение, с. Ниж</w:t>
      </w:r>
      <w:r w:rsidR="000E06EE" w:rsidRPr="000E06EE">
        <w:rPr>
          <w:sz w:val="24"/>
          <w:szCs w:val="24"/>
        </w:rPr>
        <w:t>ний Бык</w:t>
      </w:r>
      <w:r w:rsidR="000E06EE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860C04">
        <w:rPr>
          <w:rFonts w:eastAsia="Calibri"/>
          <w:sz w:val="24"/>
          <w:szCs w:val="24"/>
        </w:rPr>
        <w:t xml:space="preserve"> </w:t>
      </w:r>
      <w:r w:rsidR="00860C04" w:rsidRPr="00860C04">
        <w:rPr>
          <w:color w:val="000000"/>
          <w:sz w:val="24"/>
          <w:szCs w:val="24"/>
        </w:rPr>
        <w:t>36:08:0600002, 36:08:0600003, 36:08:0600004, 36:08:0600006, 36:08:0600007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2F3407" w:rsidRPr="002F3407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860C04" w:rsidRDefault="001C7822" w:rsidP="00860C04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Воробьевский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r w:rsidRPr="000E06EE">
              <w:rPr>
                <w:sz w:val="24"/>
                <w:szCs w:val="24"/>
              </w:rPr>
              <w:t xml:space="preserve">Березовское сельское поселение, </w:t>
            </w:r>
            <w:r w:rsidR="003F54A6">
              <w:rPr>
                <w:sz w:val="24"/>
                <w:szCs w:val="24"/>
              </w:rPr>
              <w:t xml:space="preserve">      </w:t>
            </w:r>
            <w:r w:rsidR="00860C04">
              <w:rPr>
                <w:sz w:val="24"/>
                <w:szCs w:val="24"/>
              </w:rPr>
              <w:t>с. Ниж</w:t>
            </w:r>
            <w:r w:rsidR="00860C04" w:rsidRPr="000E06EE">
              <w:rPr>
                <w:sz w:val="24"/>
                <w:szCs w:val="24"/>
              </w:rPr>
              <w:t>ний Бык</w:t>
            </w:r>
            <w:r w:rsidR="00860C04">
              <w:rPr>
                <w:sz w:val="24"/>
                <w:szCs w:val="24"/>
              </w:rPr>
              <w:t xml:space="preserve"> </w:t>
            </w:r>
            <w:r w:rsidR="00860C04" w:rsidRPr="00195F9C">
              <w:rPr>
                <w:rFonts w:eastAsia="Calibri"/>
                <w:sz w:val="24"/>
                <w:szCs w:val="24"/>
              </w:rPr>
              <w:t xml:space="preserve">в </w:t>
            </w:r>
            <w:r w:rsidR="00860C04"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="00860C04" w:rsidRPr="00860C0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60C04" w:rsidRDefault="00860C04" w:rsidP="00860C04">
            <w:pPr>
              <w:jc w:val="both"/>
              <w:rPr>
                <w:color w:val="000000"/>
                <w:sz w:val="24"/>
                <w:szCs w:val="24"/>
              </w:rPr>
            </w:pPr>
            <w:r w:rsidRPr="00860C04">
              <w:rPr>
                <w:color w:val="000000"/>
                <w:sz w:val="24"/>
                <w:szCs w:val="24"/>
              </w:rPr>
              <w:t>36:08:0600002</w:t>
            </w:r>
          </w:p>
          <w:p w:rsidR="00860C04" w:rsidRDefault="00860C04" w:rsidP="00860C04">
            <w:pPr>
              <w:jc w:val="both"/>
              <w:rPr>
                <w:color w:val="000000"/>
                <w:sz w:val="24"/>
                <w:szCs w:val="24"/>
              </w:rPr>
            </w:pPr>
            <w:r w:rsidRPr="00860C04">
              <w:rPr>
                <w:color w:val="000000"/>
                <w:sz w:val="24"/>
                <w:szCs w:val="24"/>
              </w:rPr>
              <w:t>36:08:0600003</w:t>
            </w:r>
          </w:p>
          <w:p w:rsidR="00860C04" w:rsidRDefault="00860C04" w:rsidP="00860C04">
            <w:pPr>
              <w:jc w:val="both"/>
              <w:rPr>
                <w:color w:val="000000"/>
                <w:sz w:val="24"/>
                <w:szCs w:val="24"/>
              </w:rPr>
            </w:pPr>
            <w:r w:rsidRPr="00860C04">
              <w:rPr>
                <w:color w:val="000000"/>
                <w:sz w:val="24"/>
                <w:szCs w:val="24"/>
              </w:rPr>
              <w:t>36:08:0600004</w:t>
            </w:r>
          </w:p>
          <w:p w:rsidR="00860C04" w:rsidRDefault="00860C04" w:rsidP="00860C04">
            <w:pPr>
              <w:jc w:val="both"/>
              <w:rPr>
                <w:color w:val="000000"/>
                <w:sz w:val="24"/>
                <w:szCs w:val="24"/>
              </w:rPr>
            </w:pPr>
            <w:r w:rsidRPr="00860C04">
              <w:rPr>
                <w:color w:val="000000"/>
                <w:sz w:val="24"/>
                <w:szCs w:val="24"/>
              </w:rPr>
              <w:t>36:08:0600006</w:t>
            </w:r>
          </w:p>
          <w:p w:rsidR="00860C04" w:rsidRDefault="00860C04" w:rsidP="00860C04">
            <w:pPr>
              <w:jc w:val="both"/>
              <w:rPr>
                <w:rFonts w:eastAsia="Calibri"/>
                <w:sz w:val="24"/>
                <w:szCs w:val="24"/>
              </w:rPr>
            </w:pPr>
            <w:r w:rsidRPr="00860C04">
              <w:rPr>
                <w:color w:val="000000"/>
                <w:sz w:val="24"/>
                <w:szCs w:val="24"/>
              </w:rPr>
              <w:t>36:08:0600007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2F3407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2F3407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2F3407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06E4"/>
    <w:rsid w:val="000E06EE"/>
    <w:rsid w:val="000E3E70"/>
    <w:rsid w:val="00124766"/>
    <w:rsid w:val="00157E70"/>
    <w:rsid w:val="00182DE9"/>
    <w:rsid w:val="00195F9C"/>
    <w:rsid w:val="0019604A"/>
    <w:rsid w:val="001C7822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2F3407"/>
    <w:rsid w:val="00320F67"/>
    <w:rsid w:val="0038287C"/>
    <w:rsid w:val="00384FB5"/>
    <w:rsid w:val="00393E50"/>
    <w:rsid w:val="00395DB0"/>
    <w:rsid w:val="003A0437"/>
    <w:rsid w:val="003C30FA"/>
    <w:rsid w:val="003C65A7"/>
    <w:rsid w:val="003D56A1"/>
    <w:rsid w:val="003F54A6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50C0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60C04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B17AA"/>
    <w:rsid w:val="00AD1148"/>
    <w:rsid w:val="00AE0DFA"/>
    <w:rsid w:val="00AE274C"/>
    <w:rsid w:val="00AE2F1D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C43C9"/>
    <w:rsid w:val="00BE7529"/>
    <w:rsid w:val="00C1795E"/>
    <w:rsid w:val="00C377DB"/>
    <w:rsid w:val="00C42611"/>
    <w:rsid w:val="00C753EF"/>
    <w:rsid w:val="00CB7A03"/>
    <w:rsid w:val="00CD327F"/>
    <w:rsid w:val="00CF5450"/>
    <w:rsid w:val="00D00C62"/>
    <w:rsid w:val="00D26CD2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74D2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B1BEAC-C547-4CB3-9CC5-CC25F918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2024-04-10T11:39:00Z</dcterms:created>
  <dcterms:modified xsi:type="dcterms:W3CDTF">2024-04-15T06:45:00Z</dcterms:modified>
</cp:coreProperties>
</file>